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B0A73" w14:textId="77777777" w:rsidR="00DC4D23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5802883"/>
      <w:r w:rsidRPr="00CA5427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«Центр поддержки детей  с особыми образовательными потребностями города Рудного» Управления образования акимата Костанайской области 111500, г. Рудный, улица Парковая 43, телефоны для справок: 8 (71431)45598, </w:t>
      </w:r>
      <w:r w:rsidR="00DC4D23" w:rsidRPr="00CA54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CCBFF" w14:textId="77777777" w:rsidR="00FF6569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 xml:space="preserve">электронный адрес:  </w:t>
      </w:r>
      <w:r w:rsidR="00FF6569"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FF6569"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F6569" w:rsidRPr="00CA5427">
        <w:rPr>
          <w:rFonts w:ascii="Times New Roman" w:hAnsi="Times New Roman" w:cs="Times New Roman"/>
          <w:sz w:val="28"/>
          <w:szCs w:val="28"/>
        </w:rPr>
        <w:t>: cpdsoop@edu.kz</w:t>
      </w:r>
    </w:p>
    <w:p w14:paraId="6DCAD6E4" w14:textId="3FD5D465" w:rsidR="00C37CD1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 конкурс на занятие вакантн</w:t>
      </w:r>
      <w:r w:rsidR="00EF789A">
        <w:rPr>
          <w:rFonts w:ascii="Times New Roman" w:hAnsi="Times New Roman" w:cs="Times New Roman"/>
          <w:sz w:val="28"/>
          <w:szCs w:val="28"/>
        </w:rPr>
        <w:t>ых</w:t>
      </w:r>
      <w:r w:rsidRPr="00CA542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F789A">
        <w:rPr>
          <w:rFonts w:ascii="Times New Roman" w:hAnsi="Times New Roman" w:cs="Times New Roman"/>
          <w:sz w:val="28"/>
          <w:szCs w:val="28"/>
        </w:rPr>
        <w:t>ей</w:t>
      </w:r>
      <w:r w:rsid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блок «В</w:t>
      </w:r>
      <w:r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D728A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60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08.2025</w:t>
      </w:r>
      <w:r w:rsidRPr="00386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года.</w:t>
      </w:r>
    </w:p>
    <w:p w14:paraId="19A2E031" w14:textId="0CA82E86" w:rsidR="00C37CD1" w:rsidRPr="00CA5427" w:rsidRDefault="00DA6DB4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26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567">
        <w:rPr>
          <w:rFonts w:ascii="Times New Roman" w:hAnsi="Times New Roman" w:cs="Times New Roman"/>
          <w:sz w:val="28"/>
          <w:szCs w:val="28"/>
        </w:rPr>
        <w:t>– 5,7 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DFD" w:rsidRPr="00882DFD">
        <w:rPr>
          <w:rFonts w:ascii="Times New Roman" w:hAnsi="Times New Roman" w:cs="Times New Roman"/>
          <w:sz w:val="28"/>
          <w:szCs w:val="28"/>
        </w:rPr>
        <w:t>с должностным окладом в зависимости от стажа работы, образования и категории, В-</w:t>
      </w:r>
      <w:r w:rsidR="00882DFD">
        <w:rPr>
          <w:rFonts w:ascii="Times New Roman" w:hAnsi="Times New Roman" w:cs="Times New Roman"/>
          <w:sz w:val="28"/>
          <w:szCs w:val="28"/>
        </w:rPr>
        <w:t>3</w:t>
      </w:r>
      <w:r w:rsidR="00882DFD" w:rsidRPr="00882DFD">
        <w:rPr>
          <w:rFonts w:ascii="Times New Roman" w:hAnsi="Times New Roman" w:cs="Times New Roman"/>
          <w:sz w:val="28"/>
          <w:szCs w:val="28"/>
        </w:rPr>
        <w:t xml:space="preserve">-4 от </w:t>
      </w:r>
      <w:r w:rsidR="00882DFD">
        <w:rPr>
          <w:rFonts w:ascii="Times New Roman" w:hAnsi="Times New Roman" w:cs="Times New Roman"/>
          <w:sz w:val="28"/>
          <w:szCs w:val="28"/>
        </w:rPr>
        <w:t>124587</w:t>
      </w:r>
      <w:r w:rsidR="00882DFD" w:rsidRPr="00882DFD">
        <w:rPr>
          <w:rFonts w:ascii="Times New Roman" w:hAnsi="Times New Roman" w:cs="Times New Roman"/>
          <w:sz w:val="28"/>
          <w:szCs w:val="28"/>
        </w:rPr>
        <w:t xml:space="preserve"> тенге в месяц</w:t>
      </w:r>
      <w:r w:rsidR="00C37CD1" w:rsidRPr="00CA5427">
        <w:rPr>
          <w:rFonts w:ascii="Times New Roman" w:hAnsi="Times New Roman" w:cs="Times New Roman"/>
          <w:sz w:val="28"/>
          <w:szCs w:val="28"/>
        </w:rPr>
        <w:t>.</w:t>
      </w:r>
    </w:p>
    <w:p w14:paraId="187F78EB" w14:textId="77777777" w:rsidR="00C37CD1" w:rsidRPr="00CA5427" w:rsidRDefault="00C37CD1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Место проведение конкурса: г. Рудный, улица Парковая 43.</w:t>
      </w:r>
    </w:p>
    <w:p w14:paraId="771B7AB8" w14:textId="7C8F5C50" w:rsidR="00C37CD1" w:rsidRPr="00CA5427" w:rsidRDefault="00B3155F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</w:t>
      </w:r>
      <w:r w:rsidR="00C37CD1" w:rsidRPr="00CA5427">
        <w:rPr>
          <w:rFonts w:ascii="Times New Roman" w:hAnsi="Times New Roman" w:cs="Times New Roman"/>
          <w:sz w:val="28"/>
          <w:szCs w:val="28"/>
        </w:rPr>
        <w:t>роведени</w:t>
      </w:r>
      <w:r w:rsidRPr="00CA5427">
        <w:rPr>
          <w:rFonts w:ascii="Times New Roman" w:hAnsi="Times New Roman" w:cs="Times New Roman"/>
          <w:sz w:val="28"/>
          <w:szCs w:val="28"/>
        </w:rPr>
        <w:t>е</w:t>
      </w:r>
      <w:r w:rsidR="00C37CD1" w:rsidRPr="00CA5427">
        <w:rPr>
          <w:rFonts w:ascii="Times New Roman" w:hAnsi="Times New Roman" w:cs="Times New Roman"/>
          <w:sz w:val="28"/>
          <w:szCs w:val="28"/>
        </w:rPr>
        <w:t xml:space="preserve"> конкурса: согласно устано</w:t>
      </w:r>
      <w:r w:rsidR="00AD728A"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="00AD728A" w:rsidRPr="00AD728A">
        <w:rPr>
          <w:rFonts w:ascii="Times New Roman" w:hAnsi="Times New Roman" w:cs="Times New Roman"/>
          <w:sz w:val="28"/>
          <w:szCs w:val="28"/>
        </w:rPr>
        <w:t>овместны</w:t>
      </w:r>
      <w:r w:rsidR="00AD728A">
        <w:rPr>
          <w:rFonts w:ascii="Times New Roman" w:hAnsi="Times New Roman" w:cs="Times New Roman"/>
          <w:sz w:val="28"/>
          <w:szCs w:val="28"/>
        </w:rPr>
        <w:t>м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AD728A">
        <w:rPr>
          <w:rFonts w:ascii="Times New Roman" w:hAnsi="Times New Roman" w:cs="Times New Roman"/>
          <w:sz w:val="28"/>
          <w:szCs w:val="28"/>
        </w:rPr>
        <w:t>ом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 w:rsidR="00AD728A"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="00AD728A"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 w:rsidR="00AD728A"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="00AD728A"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AD728A">
        <w:rPr>
          <w:rFonts w:ascii="Times New Roman" w:hAnsi="Times New Roman" w:cs="Times New Roman"/>
          <w:sz w:val="28"/>
          <w:szCs w:val="28"/>
        </w:rPr>
        <w:t>»</w:t>
      </w:r>
      <w:r w:rsidR="00AD728A"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F26226">
        <w:rPr>
          <w:rFonts w:ascii="Times New Roman" w:hAnsi="Times New Roman" w:cs="Times New Roman"/>
          <w:sz w:val="28"/>
          <w:szCs w:val="28"/>
        </w:rPr>
        <w:t xml:space="preserve"> с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60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605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bookmarkStart w:id="1" w:name="_GoBack"/>
      <w:bookmarkEnd w:id="1"/>
      <w:r w:rsidR="00CD62AD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3F97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августа 2025</w:t>
      </w:r>
      <w:r w:rsidR="00F26226" w:rsidRPr="003865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года.</w:t>
      </w:r>
    </w:p>
    <w:p w14:paraId="743FD0F6" w14:textId="77777777" w:rsidR="00ED6B2F" w:rsidRPr="00ED6B2F" w:rsidRDefault="00ED6B2F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z1880"/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7DD8091" w14:textId="20571C65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1F1A31AF" w14:textId="6E5DD23B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120CC027" w14:textId="0E159E12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0A37E8BC" w14:textId="4D3890BE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6D64B2F2" w14:textId="1521D016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5321A252" w14:textId="43C5C4F5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2763B0B0" w14:textId="0EBEAB7E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1CFC582C" w14:textId="6A7467CA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067E2A7B" w14:textId="64D214CA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294B6163" w14:textId="50123041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E5476CB" w14:textId="16FB3436" w:rsidR="00AD728A" w:rsidRP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23022AF6" w14:textId="3E0EC7E5" w:rsidR="00AD728A" w:rsidRDefault="00AD728A" w:rsidP="005E7B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2"/>
      <w:bookmarkEnd w:id="3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56595DC" w14:textId="2536D518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F789A">
        <w:rPr>
          <w:rFonts w:ascii="Times New Roman" w:hAnsi="Times New Roman" w:cs="Times New Roman"/>
          <w:sz w:val="28"/>
          <w:szCs w:val="28"/>
        </w:rPr>
        <w:t xml:space="preserve"> </w:t>
      </w:r>
      <w:r w:rsidRPr="00EF789A">
        <w:rPr>
          <w:rFonts w:ascii="Times New Roman" w:hAnsi="Times New Roman" w:cs="Times New Roman"/>
          <w:b/>
          <w:sz w:val="28"/>
          <w:szCs w:val="28"/>
        </w:rPr>
        <w:t>специальной организации</w:t>
      </w:r>
    </w:p>
    <w:p w14:paraId="2532D9F6" w14:textId="35D3BCB5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Должностные обязанности: </w:t>
      </w:r>
    </w:p>
    <w:p w14:paraId="2AE07F52" w14:textId="48E90504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14:paraId="0181352D" w14:textId="2E723861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14:paraId="54E19E4B" w14:textId="6EE9B77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организует выполнение воспитанниками режима дня, приготовление ими домашних заданий, участие в общественно-полезном труде; </w:t>
      </w:r>
    </w:p>
    <w:p w14:paraId="6E827DC2" w14:textId="1730C626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оказывает им помощь в учении, организации досуга и в получении дополнительного образования; </w:t>
      </w:r>
    </w:p>
    <w:p w14:paraId="1F1F70F7" w14:textId="452E58F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проводит воспитательную работу с воспитанниками во внеурочное время. </w:t>
      </w:r>
    </w:p>
    <w:p w14:paraId="143D8661" w14:textId="1E183900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организует с учетом возраста воспитанников работу по самообслуживанию, соблюдению правил личной гигиены;</w:t>
      </w:r>
    </w:p>
    <w:p w14:paraId="1758F821" w14:textId="224F8819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14:paraId="4B33C901" w14:textId="6024EB6A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 xml:space="preserve">оказывает первую доврачебную медицинскую помощь; </w:t>
      </w:r>
    </w:p>
    <w:p w14:paraId="1CB2FBFD" w14:textId="03683487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14:paraId="1979DD79" w14:textId="4FB3CB8D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обеспечивает качественное и своевременное составление установленной отчетной документации;</w:t>
      </w:r>
    </w:p>
    <w:p w14:paraId="73322626" w14:textId="3F94B604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sz w:val="28"/>
          <w:szCs w:val="28"/>
        </w:rPr>
        <w:t>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14:paraId="65EE6CAC" w14:textId="47179078" w:rsidR="00EF789A" w:rsidRPr="00EF789A" w:rsidRDefault="00EF789A" w:rsidP="005E7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14:paraId="29FFBF2D" w14:textId="7E2BAB24" w:rsidR="00097914" w:rsidRP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</w:t>
      </w:r>
      <w:r w:rsidRPr="00097914">
        <w:rPr>
          <w:rFonts w:ascii="Times New Roman" w:hAnsi="Times New Roman" w:cs="Times New Roman"/>
          <w:sz w:val="28"/>
          <w:szCs w:val="28"/>
        </w:rPr>
        <w:lastRenderedPageBreak/>
        <w:t>прохождении курсов повышения квалификации по работе с детьми с особыми образовательными потребностями, без предъявл</w:t>
      </w:r>
      <w:r>
        <w:rPr>
          <w:rFonts w:ascii="Times New Roman" w:hAnsi="Times New Roman" w:cs="Times New Roman"/>
          <w:sz w:val="28"/>
          <w:szCs w:val="28"/>
        </w:rPr>
        <w:t>ений требований к стажу работы;</w:t>
      </w:r>
    </w:p>
    <w:p w14:paraId="24477579" w14:textId="0D4EE706" w:rsidR="00097914" w:rsidRP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>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</w:t>
      </w:r>
      <w:r>
        <w:rPr>
          <w:rFonts w:ascii="Times New Roman" w:hAnsi="Times New Roman" w:cs="Times New Roman"/>
          <w:sz w:val="28"/>
          <w:szCs w:val="28"/>
        </w:rPr>
        <w:t>исследователя - не менее 4 лет;</w:t>
      </w:r>
    </w:p>
    <w:p w14:paraId="6C518F71" w14:textId="77777777" w:rsidR="00097914" w:rsidRDefault="00097914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914">
        <w:rPr>
          <w:rFonts w:ascii="Times New Roman" w:hAnsi="Times New Roman" w:cs="Times New Roman"/>
          <w:sz w:val="28"/>
          <w:szCs w:val="28"/>
        </w:rPr>
        <w:t xml:space="preserve">и (или) при наличии высшего уровня квалификации стаж работы по специальности для педагога-мастера – не менее 5 лет. </w:t>
      </w:r>
    </w:p>
    <w:p w14:paraId="6CF73027" w14:textId="77777777" w:rsidR="00097914" w:rsidRDefault="001A7E30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 для участия в конкурсе документы должны быть представлены в течение семи рабочих дней со дня публикации данного объявления о проведении конкурса на официальном сайте коммунально</w:t>
      </w:r>
      <w:r w:rsidR="00493F97">
        <w:rPr>
          <w:rFonts w:ascii="Times New Roman" w:hAnsi="Times New Roman" w:cs="Times New Roman"/>
          <w:sz w:val="28"/>
          <w:szCs w:val="28"/>
        </w:rPr>
        <w:t xml:space="preserve">го государственного учреждения «Центр поддержки детей </w:t>
      </w:r>
      <w:r w:rsidRPr="00CA5427">
        <w:rPr>
          <w:rFonts w:ascii="Times New Roman" w:hAnsi="Times New Roman" w:cs="Times New Roman"/>
          <w:sz w:val="28"/>
          <w:szCs w:val="28"/>
        </w:rPr>
        <w:t>с особыми образовательны</w:t>
      </w:r>
      <w:r w:rsidR="00493F97">
        <w:rPr>
          <w:rFonts w:ascii="Times New Roman" w:hAnsi="Times New Roman" w:cs="Times New Roman"/>
          <w:sz w:val="28"/>
          <w:szCs w:val="28"/>
        </w:rPr>
        <w:t>ми потребностями города Рудного</w:t>
      </w:r>
      <w:r w:rsidRPr="00CA5427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14:paraId="7417585C" w14:textId="229F15D0" w:rsidR="001A7E30" w:rsidRPr="00CA5427" w:rsidRDefault="001A7E30" w:rsidP="000979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 документов и выдача результата для оказания государствен</w:t>
      </w:r>
      <w:r w:rsidR="00097914">
        <w:rPr>
          <w:rFonts w:ascii="Times New Roman" w:hAnsi="Times New Roman" w:cs="Times New Roman"/>
          <w:sz w:val="28"/>
          <w:szCs w:val="28"/>
        </w:rPr>
        <w:t xml:space="preserve">ной услуги осуществляются через отдел кадров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proofErr w:type="gramStart"/>
      <w:r w:rsidRPr="00CA5427">
        <w:rPr>
          <w:rFonts w:ascii="Times New Roman" w:hAnsi="Times New Roman" w:cs="Times New Roman"/>
          <w:sz w:val="28"/>
          <w:szCs w:val="28"/>
        </w:rPr>
        <w:t>Рудный ,</w:t>
      </w:r>
      <w:proofErr w:type="gramEnd"/>
      <w:r w:rsidRPr="00CA5427">
        <w:rPr>
          <w:rFonts w:ascii="Times New Roman" w:hAnsi="Times New Roman" w:cs="Times New Roman"/>
          <w:sz w:val="28"/>
          <w:szCs w:val="28"/>
        </w:rPr>
        <w:t xml:space="preserve"> улица Парковая 43, кабинет 10</w:t>
      </w:r>
      <w:r w:rsidR="00097914"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 телефон для справок: 8 (71431) 45598;</w:t>
      </w:r>
    </w:p>
    <w:bookmarkEnd w:id="0"/>
    <w:p w14:paraId="7849C590" w14:textId="59323330" w:rsidR="001A7E30" w:rsidRPr="00CA5427" w:rsidRDefault="001A7E30" w:rsidP="00097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7E30" w:rsidRPr="00CA5427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093AFB"/>
    <w:rsid w:val="00097914"/>
    <w:rsid w:val="001A7E30"/>
    <w:rsid w:val="00227427"/>
    <w:rsid w:val="00247108"/>
    <w:rsid w:val="0029217F"/>
    <w:rsid w:val="00386587"/>
    <w:rsid w:val="00465B9A"/>
    <w:rsid w:val="00493F97"/>
    <w:rsid w:val="00564C15"/>
    <w:rsid w:val="005655EE"/>
    <w:rsid w:val="005E7BA2"/>
    <w:rsid w:val="00760567"/>
    <w:rsid w:val="007E73FA"/>
    <w:rsid w:val="00876C73"/>
    <w:rsid w:val="00882DFD"/>
    <w:rsid w:val="008E5DBB"/>
    <w:rsid w:val="0096173E"/>
    <w:rsid w:val="00966A29"/>
    <w:rsid w:val="009C1441"/>
    <w:rsid w:val="00AA1F78"/>
    <w:rsid w:val="00AB5361"/>
    <w:rsid w:val="00AD728A"/>
    <w:rsid w:val="00B0582F"/>
    <w:rsid w:val="00B3155F"/>
    <w:rsid w:val="00C37CD1"/>
    <w:rsid w:val="00C37DD4"/>
    <w:rsid w:val="00C40AFF"/>
    <w:rsid w:val="00C45351"/>
    <w:rsid w:val="00C92355"/>
    <w:rsid w:val="00CA5427"/>
    <w:rsid w:val="00CD62AD"/>
    <w:rsid w:val="00D53C14"/>
    <w:rsid w:val="00DA6DB4"/>
    <w:rsid w:val="00DC4D23"/>
    <w:rsid w:val="00DF18A8"/>
    <w:rsid w:val="00DF6C27"/>
    <w:rsid w:val="00ED6B2F"/>
    <w:rsid w:val="00EF789A"/>
    <w:rsid w:val="00F2334F"/>
    <w:rsid w:val="00F26226"/>
    <w:rsid w:val="00FD280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12B9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D690-4FEF-49D6-9D58-F747FED1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2025-08-11T11:23:00Z</dcterms:created>
  <dcterms:modified xsi:type="dcterms:W3CDTF">2025-08-14T05:21:00Z</dcterms:modified>
</cp:coreProperties>
</file>